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08" w:rsidRDefault="00037908" w:rsidP="00037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037908" w:rsidRDefault="00037908" w:rsidP="00037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(январь)</w:t>
      </w:r>
    </w:p>
    <w:p w:rsidR="00037908" w:rsidRPr="00037908" w:rsidRDefault="00037908" w:rsidP="00037908"/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037908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 xml:space="preserve">№ </w:t>
            </w:r>
          </w:p>
          <w:p w:rsidR="00037908" w:rsidRDefault="00037908" w:rsidP="0065483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>Наименование</w:t>
            </w:r>
          </w:p>
          <w:p w:rsidR="00037908" w:rsidRDefault="00037908" w:rsidP="00654835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proofErr w:type="gramStart"/>
            <w:r>
              <w:t>Итоги участия (номинация,</w:t>
            </w:r>
            <w:proofErr w:type="gramEnd"/>
          </w:p>
          <w:p w:rsidR="00037908" w:rsidRDefault="00037908" w:rsidP="00654835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 xml:space="preserve">Ф.И. участника, класс, </w:t>
            </w:r>
          </w:p>
          <w:p w:rsidR="00037908" w:rsidRDefault="00037908" w:rsidP="00654835">
            <w:r>
              <w:t>ф.и.о. руководителя</w:t>
            </w:r>
          </w:p>
        </w:tc>
      </w:tr>
      <w:tr w:rsidR="00037908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Pr="00BC778B" w:rsidRDefault="00037908" w:rsidP="00037908">
            <w:pPr>
              <w:shd w:val="clear" w:color="auto" w:fill="FFFFFF"/>
              <w:spacing w:line="301" w:lineRule="atLeast"/>
              <w:outlineLvl w:val="1"/>
              <w:rPr>
                <w:bCs/>
                <w:color w:val="2C2D2E"/>
              </w:rPr>
            </w:pPr>
            <w:proofErr w:type="spellStart"/>
            <w:r w:rsidRPr="00BC778B">
              <w:rPr>
                <w:bCs/>
                <w:color w:val="2C2D2E"/>
              </w:rPr>
              <w:t>Плехановская</w:t>
            </w:r>
            <w:proofErr w:type="spellEnd"/>
            <w:r w:rsidRPr="00BC778B">
              <w:rPr>
                <w:bCs/>
                <w:color w:val="2C2D2E"/>
              </w:rPr>
              <w:t xml:space="preserve"> олимпиада школьников по финансовой грамотности для учащихся 8-11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Pr="0057424C" w:rsidRDefault="00037908" w:rsidP="0065483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Pr="0057424C" w:rsidRDefault="002B6EE9" w:rsidP="00654835">
            <w:r>
              <w:t>Прошли заочный этап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8B" w:rsidRDefault="00BC778B" w:rsidP="00654835">
            <w:r>
              <w:t>Самойлова Евгения Сергеевна, 8 класс</w:t>
            </w:r>
          </w:p>
          <w:p w:rsidR="00037908" w:rsidRDefault="00037908" w:rsidP="00654835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037908" w:rsidRPr="0057424C" w:rsidRDefault="00037908" w:rsidP="00654835">
            <w:r>
              <w:t>Чёрная И.Н.</w:t>
            </w:r>
          </w:p>
        </w:tc>
      </w:tr>
      <w:tr w:rsidR="00037908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FA5A0F" w:rsidP="00654835">
            <w:r w:rsidRPr="00FA5A0F">
              <w:t>Всероссийская олимпиада школьников «На страже экономики»,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Pr="0057424C" w:rsidRDefault="00037908" w:rsidP="0065483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FA5A0F" w:rsidP="00654835">
            <w:r>
              <w:t xml:space="preserve">Регистрация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FA5A0F" w:rsidP="00654835">
            <w:r>
              <w:t>Горохова Дарья Евгеньевна, 8 класс</w:t>
            </w:r>
          </w:p>
          <w:p w:rsidR="00FA5A0F" w:rsidRDefault="00FA5A0F" w:rsidP="00654835">
            <w:r>
              <w:t>Чёрная И.Н.</w:t>
            </w:r>
          </w:p>
        </w:tc>
      </w:tr>
      <w:tr w:rsidR="00037908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037908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9C" w:rsidRPr="00A4649C" w:rsidRDefault="00A4649C" w:rsidP="00A4649C">
            <w:pPr>
              <w:suppressAutoHyphens/>
              <w:textAlignment w:val="top"/>
              <w:outlineLvl w:val="0"/>
              <w:rPr>
                <w:bCs/>
                <w:color w:val="000000"/>
                <w:lang w:eastAsia="zh-CN"/>
              </w:rPr>
            </w:pPr>
            <w:r w:rsidRPr="00A4649C">
              <w:rPr>
                <w:bCs/>
                <w:color w:val="000000"/>
                <w:lang w:eastAsia="zh-CN"/>
              </w:rPr>
              <w:t xml:space="preserve">Региональный этап Международного конкурса сочинений </w:t>
            </w:r>
          </w:p>
          <w:p w:rsidR="00037908" w:rsidRDefault="00A4649C" w:rsidP="00A4649C">
            <w:r w:rsidRPr="00A4649C">
              <w:rPr>
                <w:bCs/>
                <w:color w:val="000000"/>
                <w:lang w:eastAsia="zh-CN"/>
              </w:rPr>
              <w:t>«Без срока давности»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Pr="0057424C" w:rsidRDefault="00037908" w:rsidP="0065483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08" w:rsidRDefault="00623925" w:rsidP="00654835">
            <w:r>
              <w:t>Диплом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9C" w:rsidRDefault="00A4649C" w:rsidP="00A4649C">
            <w:r>
              <w:t>Самойлова Евгения Сергеевна, 8 класс</w:t>
            </w:r>
          </w:p>
          <w:p w:rsidR="00037908" w:rsidRDefault="00037908" w:rsidP="00654835"/>
        </w:tc>
      </w:tr>
      <w:tr w:rsidR="008D283B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3B" w:rsidRDefault="008D283B" w:rsidP="0065483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3B" w:rsidRDefault="008D283B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3B" w:rsidRPr="0095184E" w:rsidRDefault="008D283B" w:rsidP="008C0264">
            <w:r>
              <w:t>Образовательный марафон «Зимняя сказка»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3B" w:rsidRPr="0095184E" w:rsidRDefault="008D283B" w:rsidP="008C0264">
            <w:pPr>
              <w:snapToGrid w:val="0"/>
            </w:pPr>
            <w:r>
              <w:t>14.12</w:t>
            </w:r>
            <w:r w:rsidRPr="0095184E">
              <w:t>.2024</w:t>
            </w:r>
            <w:r>
              <w:t xml:space="preserve"> г. – 08.01.2025 </w:t>
            </w:r>
            <w:r w:rsidRPr="0095184E">
              <w:t>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3B" w:rsidRDefault="008D283B" w:rsidP="008C0264">
            <w:pPr>
              <w:snapToGrid w:val="0"/>
            </w:pPr>
            <w:r>
              <w:t>Грамота</w:t>
            </w:r>
          </w:p>
          <w:p w:rsidR="008D283B" w:rsidRDefault="008D283B" w:rsidP="008C0264">
            <w:pPr>
              <w:snapToGrid w:val="0"/>
            </w:pPr>
            <w:r>
              <w:t>Грамота</w:t>
            </w:r>
          </w:p>
          <w:p w:rsidR="008D283B" w:rsidRDefault="008D283B" w:rsidP="008C0264">
            <w:pPr>
              <w:snapToGrid w:val="0"/>
            </w:pPr>
          </w:p>
          <w:p w:rsidR="008D283B" w:rsidRPr="008E7640" w:rsidRDefault="008D283B" w:rsidP="008C0264">
            <w:pPr>
              <w:snapToGrid w:val="0"/>
            </w:pPr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3B" w:rsidRDefault="008D283B" w:rsidP="008C0264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8D283B" w:rsidRDefault="008D283B" w:rsidP="008C0264">
            <w:pPr>
              <w:autoSpaceDE w:val="0"/>
            </w:pPr>
          </w:p>
          <w:p w:rsidR="008D283B" w:rsidRDefault="008D283B" w:rsidP="008C0264">
            <w:pPr>
              <w:autoSpaceDE w:val="0"/>
            </w:pPr>
            <w:r>
              <w:t>Павлова Е.Л.</w:t>
            </w:r>
          </w:p>
        </w:tc>
      </w:tr>
      <w:tr w:rsidR="008D283B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65483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FA03A5" w:rsidRDefault="008D283B" w:rsidP="008C0264">
            <w:r w:rsidRPr="00FA03A5">
              <w:t>Акция «Письмо солдату, обереги и подарки»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E048AE" w:rsidRDefault="008D283B" w:rsidP="008C0264">
            <w:pPr>
              <w:snapToGrid w:val="0"/>
            </w:pPr>
            <w:r>
              <w:t>15.01.2025 г. – 25.01.2025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8C0264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7E1A3A" w:rsidRDefault="008D283B" w:rsidP="008C0264">
            <w:pPr>
              <w:autoSpaceDE w:val="0"/>
            </w:pPr>
            <w:r w:rsidRPr="007E1A3A">
              <w:t>Корнилов Николай – 2 класс Павлов Сергей – 2 класс</w:t>
            </w:r>
          </w:p>
          <w:p w:rsidR="008D283B" w:rsidRPr="007E1A3A" w:rsidRDefault="008D283B" w:rsidP="008C0264">
            <w:pPr>
              <w:autoSpaceDE w:val="0"/>
            </w:pPr>
            <w:r w:rsidRPr="007E1A3A">
              <w:t>Плотников Илья – 2 класс</w:t>
            </w:r>
          </w:p>
          <w:p w:rsidR="008D283B" w:rsidRPr="007E1A3A" w:rsidRDefault="008D283B" w:rsidP="008C0264">
            <w:pPr>
              <w:autoSpaceDE w:val="0"/>
            </w:pPr>
            <w:proofErr w:type="spellStart"/>
            <w:r w:rsidRPr="007E1A3A">
              <w:t>Асабаев</w:t>
            </w:r>
            <w:proofErr w:type="spellEnd"/>
            <w:r w:rsidRPr="007E1A3A">
              <w:t xml:space="preserve"> Али – 3 класс</w:t>
            </w:r>
          </w:p>
          <w:p w:rsidR="008D283B" w:rsidRPr="007E1A3A" w:rsidRDefault="008D283B" w:rsidP="008C0264">
            <w:pPr>
              <w:autoSpaceDE w:val="0"/>
            </w:pPr>
          </w:p>
          <w:p w:rsidR="008D283B" w:rsidRPr="007E1A3A" w:rsidRDefault="008D283B" w:rsidP="008C0264">
            <w:pPr>
              <w:autoSpaceDE w:val="0"/>
            </w:pPr>
            <w:r w:rsidRPr="007E1A3A">
              <w:t>Павлова Е.Л.</w:t>
            </w:r>
          </w:p>
        </w:tc>
      </w:tr>
      <w:tr w:rsidR="008D283B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65483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FA03A5" w:rsidRDefault="008D283B" w:rsidP="008C0264">
            <w:proofErr w:type="gramStart"/>
            <w:r w:rsidRPr="00FA03A5">
              <w:t>Всероссийская</w:t>
            </w:r>
            <w:proofErr w:type="gramEnd"/>
            <w:r w:rsidRPr="00FA03A5">
              <w:t xml:space="preserve"> </w:t>
            </w:r>
            <w:proofErr w:type="spellStart"/>
            <w:r>
              <w:t>метапредметная</w:t>
            </w:r>
            <w:proofErr w:type="spellEnd"/>
            <w:r>
              <w:t xml:space="preserve"> </w:t>
            </w:r>
            <w:proofErr w:type="spellStart"/>
            <w:r w:rsidRPr="00FA03A5">
              <w:t>онлайн-олимпиада</w:t>
            </w:r>
            <w:proofErr w:type="spellEnd"/>
            <w:r w:rsidRPr="00FA03A5">
              <w:t xml:space="preserve"> «Ближе к Дальнему» для учащихся 1-11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E048AE" w:rsidRDefault="008D283B" w:rsidP="008C0264">
            <w:pPr>
              <w:snapToGrid w:val="0"/>
            </w:pPr>
            <w:r>
              <w:t>19.11.2024 г. – 27.01.2025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8C0264">
            <w:r>
              <w:t xml:space="preserve">Диплом победителя </w:t>
            </w:r>
          </w:p>
          <w:p w:rsidR="008D283B" w:rsidRPr="00657611" w:rsidRDefault="008D283B" w:rsidP="008C0264">
            <w:r w:rsidRPr="00657611">
              <w:rPr>
                <w:color w:val="1B1919"/>
              </w:rPr>
              <w:t>№ 2411-14-2-81129367</w:t>
            </w:r>
          </w:p>
          <w:p w:rsidR="008D283B" w:rsidRDefault="008D283B" w:rsidP="008C0264">
            <w:r>
              <w:t xml:space="preserve">Диплом победителя </w:t>
            </w:r>
          </w:p>
          <w:p w:rsidR="008D283B" w:rsidRDefault="008D283B" w:rsidP="008C0264">
            <w:pPr>
              <w:rPr>
                <w:color w:val="1B1919"/>
              </w:rPr>
            </w:pPr>
            <w:r w:rsidRPr="00B6243E">
              <w:rPr>
                <w:color w:val="1B1919"/>
              </w:rPr>
              <w:t>№ 2411-14-2-81874680</w:t>
            </w:r>
            <w:r>
              <w:rPr>
                <w:color w:val="1B1919"/>
              </w:rPr>
              <w:t xml:space="preserve"> </w:t>
            </w:r>
            <w:r w:rsidRPr="00B6243E">
              <w:rPr>
                <w:color w:val="1B1919"/>
              </w:rPr>
              <w:t>Похвальная</w:t>
            </w:r>
            <w:r w:rsidRPr="0058561B">
              <w:rPr>
                <w:color w:val="1B1919"/>
              </w:rPr>
              <w:t xml:space="preserve"> грамота</w:t>
            </w:r>
          </w:p>
          <w:p w:rsidR="008D283B" w:rsidRDefault="008D283B" w:rsidP="008C0264">
            <w:pPr>
              <w:rPr>
                <w:color w:val="1B1919"/>
              </w:rPr>
            </w:pPr>
            <w:r w:rsidRPr="0058561B">
              <w:rPr>
                <w:color w:val="1B1919"/>
              </w:rPr>
              <w:t>№ 2411-14-2-80893127</w:t>
            </w:r>
          </w:p>
          <w:p w:rsidR="008D283B" w:rsidRDefault="008D283B" w:rsidP="008C0264">
            <w:pPr>
              <w:rPr>
                <w:color w:val="1B1919"/>
              </w:rPr>
            </w:pPr>
            <w:r>
              <w:rPr>
                <w:color w:val="1B1919"/>
              </w:rPr>
              <w:t xml:space="preserve">Диплом победителя </w:t>
            </w:r>
          </w:p>
          <w:p w:rsidR="008D283B" w:rsidRDefault="008D283B" w:rsidP="008C0264">
            <w:pPr>
              <w:rPr>
                <w:color w:val="1B1919"/>
              </w:rPr>
            </w:pPr>
            <w:r w:rsidRPr="0058561B">
              <w:rPr>
                <w:color w:val="1B1919"/>
              </w:rPr>
              <w:t>№ 2411-14-3-36821806</w:t>
            </w:r>
          </w:p>
          <w:p w:rsidR="008D283B" w:rsidRDefault="008D283B" w:rsidP="008C0264">
            <w:pPr>
              <w:rPr>
                <w:color w:val="1B1919"/>
              </w:rPr>
            </w:pPr>
            <w:r>
              <w:rPr>
                <w:color w:val="1B1919"/>
              </w:rPr>
              <w:t xml:space="preserve">Благодарственное письмо </w:t>
            </w:r>
          </w:p>
          <w:p w:rsidR="008D283B" w:rsidRPr="00122167" w:rsidRDefault="008D283B" w:rsidP="008C0264">
            <w:r w:rsidRPr="00122167">
              <w:t>№ 2411-14-189720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8C0264">
            <w:pPr>
              <w:autoSpaceDE w:val="0"/>
            </w:pPr>
            <w:r w:rsidRPr="007E1A3A">
              <w:t xml:space="preserve">Корнилов Николай – 2 класс </w:t>
            </w:r>
          </w:p>
          <w:p w:rsidR="008D283B" w:rsidRDefault="008D283B" w:rsidP="008C0264">
            <w:pPr>
              <w:autoSpaceDE w:val="0"/>
            </w:pPr>
          </w:p>
          <w:p w:rsidR="008D283B" w:rsidRPr="007E1A3A" w:rsidRDefault="008D283B" w:rsidP="008C0264">
            <w:pPr>
              <w:autoSpaceDE w:val="0"/>
            </w:pPr>
            <w:r w:rsidRPr="007E1A3A">
              <w:t>Павлов Сергей – 2 класс</w:t>
            </w:r>
          </w:p>
          <w:p w:rsidR="008D283B" w:rsidRDefault="008D283B" w:rsidP="008C0264">
            <w:pPr>
              <w:autoSpaceDE w:val="0"/>
            </w:pPr>
          </w:p>
          <w:p w:rsidR="008D283B" w:rsidRPr="007E1A3A" w:rsidRDefault="008D283B" w:rsidP="008C0264">
            <w:pPr>
              <w:autoSpaceDE w:val="0"/>
            </w:pPr>
            <w:r w:rsidRPr="007E1A3A">
              <w:t>Плотников Илья – 2 класс</w:t>
            </w:r>
          </w:p>
          <w:p w:rsidR="008D283B" w:rsidRDefault="008D283B" w:rsidP="008C0264">
            <w:pPr>
              <w:autoSpaceDE w:val="0"/>
            </w:pPr>
          </w:p>
          <w:p w:rsidR="008D283B" w:rsidRPr="007E1A3A" w:rsidRDefault="008D283B" w:rsidP="008C0264">
            <w:pPr>
              <w:autoSpaceDE w:val="0"/>
            </w:pPr>
            <w:proofErr w:type="spellStart"/>
            <w:r w:rsidRPr="007E1A3A">
              <w:t>Асабаев</w:t>
            </w:r>
            <w:proofErr w:type="spellEnd"/>
            <w:r w:rsidRPr="007E1A3A">
              <w:t xml:space="preserve"> Али – 3 класс</w:t>
            </w:r>
          </w:p>
          <w:p w:rsidR="008D283B" w:rsidRPr="007E1A3A" w:rsidRDefault="008D283B" w:rsidP="008C0264">
            <w:pPr>
              <w:autoSpaceDE w:val="0"/>
            </w:pPr>
          </w:p>
          <w:p w:rsidR="008D283B" w:rsidRPr="007E1A3A" w:rsidRDefault="008D283B" w:rsidP="008C0264">
            <w:pPr>
              <w:autoSpaceDE w:val="0"/>
            </w:pPr>
            <w:r w:rsidRPr="007E1A3A">
              <w:t>Павлова Е.Л.</w:t>
            </w:r>
          </w:p>
        </w:tc>
      </w:tr>
      <w:tr w:rsidR="008D283B" w:rsidTr="00654835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65483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Default="008D283B" w:rsidP="0065483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C11D3E" w:rsidRDefault="008D283B" w:rsidP="008C0264">
            <w:pPr>
              <w:spacing w:line="263" w:lineRule="exact"/>
            </w:pPr>
            <w:r w:rsidRPr="00C11D3E">
              <w:t>Акция «Посылка солдатам»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C11D3E" w:rsidRDefault="008D283B" w:rsidP="008C0264">
            <w:pPr>
              <w:snapToGrid w:val="0"/>
            </w:pPr>
            <w:r>
              <w:t>24.01.2025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C11D3E" w:rsidRDefault="008D283B" w:rsidP="008C0264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3B" w:rsidRPr="007E1A3A" w:rsidRDefault="008D283B" w:rsidP="008C0264">
            <w:pPr>
              <w:autoSpaceDE w:val="0"/>
            </w:pPr>
            <w:r w:rsidRPr="007E1A3A">
              <w:t>Корнилов Николай – 2 класс Павлов Сергей – 2 класс</w:t>
            </w:r>
          </w:p>
          <w:p w:rsidR="008D283B" w:rsidRPr="007E1A3A" w:rsidRDefault="008D283B" w:rsidP="008C0264">
            <w:pPr>
              <w:autoSpaceDE w:val="0"/>
            </w:pPr>
            <w:r w:rsidRPr="007E1A3A">
              <w:t>Плотников Илья – 2 класс</w:t>
            </w:r>
          </w:p>
          <w:p w:rsidR="008D283B" w:rsidRPr="007E1A3A" w:rsidRDefault="008D283B" w:rsidP="008C0264">
            <w:pPr>
              <w:autoSpaceDE w:val="0"/>
            </w:pPr>
          </w:p>
          <w:p w:rsidR="008D283B" w:rsidRPr="00C11D3E" w:rsidRDefault="008D283B" w:rsidP="008C0264">
            <w:pPr>
              <w:autoSpaceDE w:val="0"/>
              <w:snapToGrid w:val="0"/>
            </w:pPr>
            <w:r w:rsidRPr="007E1A3A">
              <w:t>Павлова Е.Л.</w:t>
            </w:r>
          </w:p>
        </w:tc>
      </w:tr>
    </w:tbl>
    <w:p w:rsidR="00037908" w:rsidRPr="00037908" w:rsidRDefault="00037908" w:rsidP="00037908"/>
    <w:p w:rsidR="00037908" w:rsidRPr="00037908" w:rsidRDefault="00037908" w:rsidP="00037908"/>
    <w:p w:rsidR="00037908" w:rsidRPr="00037908" w:rsidRDefault="00037908" w:rsidP="00037908"/>
    <w:p w:rsidR="00037908" w:rsidRPr="00037908" w:rsidRDefault="00037908" w:rsidP="00037908"/>
    <w:p w:rsidR="00037908" w:rsidRDefault="00037908" w:rsidP="00037908"/>
    <w:p w:rsidR="00B030CA" w:rsidRPr="00037908" w:rsidRDefault="00B030CA" w:rsidP="00037908"/>
    <w:sectPr w:rsidR="00B030CA" w:rsidRPr="00037908" w:rsidSect="001D2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30CA"/>
    <w:rsid w:val="0003062E"/>
    <w:rsid w:val="00037908"/>
    <w:rsid w:val="001D2CB9"/>
    <w:rsid w:val="002B6EE9"/>
    <w:rsid w:val="002D1672"/>
    <w:rsid w:val="00623925"/>
    <w:rsid w:val="007D3CE4"/>
    <w:rsid w:val="008772BE"/>
    <w:rsid w:val="008D283B"/>
    <w:rsid w:val="00A4649C"/>
    <w:rsid w:val="00A734DF"/>
    <w:rsid w:val="00B030CA"/>
    <w:rsid w:val="00BC778B"/>
    <w:rsid w:val="00FA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B9"/>
  </w:style>
  <w:style w:type="paragraph" w:styleId="2">
    <w:name w:val="heading 2"/>
    <w:basedOn w:val="a"/>
    <w:link w:val="20"/>
    <w:uiPriority w:val="9"/>
    <w:qFormat/>
    <w:rsid w:val="000379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79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037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2025-01-16T10:56:00Z</dcterms:created>
  <dcterms:modified xsi:type="dcterms:W3CDTF">2025-03-14T09:52:00Z</dcterms:modified>
</cp:coreProperties>
</file>